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27B6" w14:textId="6E00E86D" w:rsidR="00CE304D" w:rsidRPr="00CE304D" w:rsidRDefault="00CE304D">
      <w:pPr>
        <w:rPr>
          <w:b/>
          <w:bCs/>
          <w:sz w:val="28"/>
          <w:szCs w:val="28"/>
        </w:rPr>
      </w:pPr>
      <w:r w:rsidRPr="00CE304D">
        <w:rPr>
          <w:b/>
          <w:bCs/>
          <w:sz w:val="28"/>
          <w:szCs w:val="28"/>
        </w:rPr>
        <w:t>Lønnsøkning NMTG tilpasset årslønn Larvik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304D" w14:paraId="4BEC1737" w14:textId="77777777" w:rsidTr="00CE304D">
        <w:tc>
          <w:tcPr>
            <w:tcW w:w="2265" w:type="dxa"/>
          </w:tcPr>
          <w:p w14:paraId="3ABB6673" w14:textId="39DC8B87" w:rsidR="00CE304D" w:rsidRDefault="00CE304D">
            <w:pPr>
              <w:rPr>
                <w:b/>
                <w:bCs/>
              </w:rPr>
            </w:pPr>
            <w:r>
              <w:rPr>
                <w:b/>
                <w:bCs/>
              </w:rPr>
              <w:t>Larvik kommune</w:t>
            </w:r>
          </w:p>
        </w:tc>
        <w:tc>
          <w:tcPr>
            <w:tcW w:w="2265" w:type="dxa"/>
          </w:tcPr>
          <w:p w14:paraId="42562723" w14:textId="0DC72AE8" w:rsidR="00CE304D" w:rsidRDefault="00CE304D">
            <w:pPr>
              <w:rPr>
                <w:b/>
                <w:bCs/>
              </w:rPr>
            </w:pPr>
            <w:r>
              <w:rPr>
                <w:b/>
                <w:bCs/>
              </w:rPr>
              <w:t>NMTG</w:t>
            </w:r>
          </w:p>
        </w:tc>
        <w:tc>
          <w:tcPr>
            <w:tcW w:w="2266" w:type="dxa"/>
          </w:tcPr>
          <w:p w14:paraId="7E284FFD" w14:textId="44F0725C" w:rsidR="00CE304D" w:rsidRDefault="00CE304D">
            <w:pPr>
              <w:rPr>
                <w:b/>
                <w:bCs/>
              </w:rPr>
            </w:pPr>
            <w:r>
              <w:rPr>
                <w:b/>
                <w:bCs/>
              </w:rPr>
              <w:t>Larvik kommune</w:t>
            </w:r>
          </w:p>
        </w:tc>
        <w:tc>
          <w:tcPr>
            <w:tcW w:w="2266" w:type="dxa"/>
          </w:tcPr>
          <w:p w14:paraId="6B919ACA" w14:textId="719D62D9" w:rsidR="00CE304D" w:rsidRDefault="00CE304D">
            <w:pPr>
              <w:rPr>
                <w:b/>
                <w:bCs/>
              </w:rPr>
            </w:pPr>
            <w:r>
              <w:rPr>
                <w:b/>
                <w:bCs/>
              </w:rPr>
              <w:t>NMTG</w:t>
            </w:r>
          </w:p>
        </w:tc>
      </w:tr>
      <w:tr w:rsidR="00CE304D" w14:paraId="57E182A8" w14:textId="77777777" w:rsidTr="00CE304D">
        <w:tc>
          <w:tcPr>
            <w:tcW w:w="2265" w:type="dxa"/>
          </w:tcPr>
          <w:p w14:paraId="3B437F1C" w14:textId="283BAD7A" w:rsidR="00CE304D" w:rsidRPr="00CE304D" w:rsidRDefault="00CE304D">
            <w:r>
              <w:t xml:space="preserve">100 % </w:t>
            </w:r>
            <w:r w:rsidR="00D711C0">
              <w:t xml:space="preserve">         </w:t>
            </w:r>
            <w:r>
              <w:t>447</w:t>
            </w:r>
            <w:r w:rsidR="006770CC">
              <w:t>.</w:t>
            </w:r>
            <w:r>
              <w:t>700,-</w:t>
            </w:r>
          </w:p>
        </w:tc>
        <w:tc>
          <w:tcPr>
            <w:tcW w:w="2265" w:type="dxa"/>
          </w:tcPr>
          <w:p w14:paraId="27701EC1" w14:textId="002D60FA" w:rsidR="00CE304D" w:rsidRPr="00CE304D" w:rsidRDefault="00CE304D">
            <w:r w:rsidRPr="00CE304D">
              <w:t>25 %</w:t>
            </w:r>
            <w:r>
              <w:t xml:space="preserve"> </w:t>
            </w:r>
            <w:r w:rsidR="00D711C0">
              <w:t xml:space="preserve">           </w:t>
            </w:r>
            <w:r>
              <w:t>111</w:t>
            </w:r>
            <w:r w:rsidR="006770CC">
              <w:t>.</w:t>
            </w:r>
            <w:r>
              <w:t>925,</w:t>
            </w:r>
            <w:r w:rsidR="00D711C0">
              <w:t>-</w:t>
            </w:r>
          </w:p>
        </w:tc>
        <w:tc>
          <w:tcPr>
            <w:tcW w:w="2266" w:type="dxa"/>
          </w:tcPr>
          <w:p w14:paraId="135893D4" w14:textId="617B3F12" w:rsidR="00CE304D" w:rsidRPr="006770CC" w:rsidRDefault="006770CC">
            <w:r w:rsidRPr="006770CC">
              <w:t>100%</w:t>
            </w:r>
            <w:r>
              <w:t xml:space="preserve"> </w:t>
            </w:r>
            <w:r w:rsidR="00D711C0">
              <w:t xml:space="preserve">          </w:t>
            </w:r>
            <w:r>
              <w:t>500.000</w:t>
            </w:r>
          </w:p>
        </w:tc>
        <w:tc>
          <w:tcPr>
            <w:tcW w:w="2266" w:type="dxa"/>
          </w:tcPr>
          <w:p w14:paraId="482BEAF5" w14:textId="34247F3B" w:rsidR="00CE304D" w:rsidRPr="006770CC" w:rsidRDefault="006770CC">
            <w:r w:rsidRPr="006770CC">
              <w:t>25%</w:t>
            </w:r>
            <w:r>
              <w:t xml:space="preserve"> </w:t>
            </w:r>
            <w:r w:rsidR="00D711C0">
              <w:t xml:space="preserve">            </w:t>
            </w:r>
            <w:r>
              <w:t>125.000</w:t>
            </w:r>
            <w:r w:rsidR="00D711C0">
              <w:t>,-</w:t>
            </w:r>
            <w:bookmarkStart w:id="0" w:name="_GoBack"/>
            <w:bookmarkEnd w:id="0"/>
          </w:p>
        </w:tc>
      </w:tr>
      <w:tr w:rsidR="00CE304D" w14:paraId="73484F54" w14:textId="77777777" w:rsidTr="00CE304D">
        <w:tc>
          <w:tcPr>
            <w:tcW w:w="2265" w:type="dxa"/>
          </w:tcPr>
          <w:p w14:paraId="015E5614" w14:textId="3F53F017" w:rsidR="00CE304D" w:rsidRPr="006770CC" w:rsidRDefault="00CE304D">
            <w:pPr>
              <w:rPr>
                <w:b/>
                <w:bCs/>
              </w:rPr>
            </w:pPr>
            <w:r w:rsidRPr="006770CC">
              <w:rPr>
                <w:b/>
                <w:bCs/>
              </w:rPr>
              <w:t>37308,-</w:t>
            </w:r>
          </w:p>
        </w:tc>
        <w:tc>
          <w:tcPr>
            <w:tcW w:w="2265" w:type="dxa"/>
          </w:tcPr>
          <w:p w14:paraId="1B18F816" w14:textId="5391FD43" w:rsidR="00CE304D" w:rsidRDefault="006770CC">
            <w:pPr>
              <w:rPr>
                <w:b/>
                <w:bCs/>
              </w:rPr>
            </w:pPr>
            <w:r>
              <w:rPr>
                <w:b/>
                <w:bCs/>
              </w:rPr>
              <w:t>9327,-</w:t>
            </w:r>
          </w:p>
        </w:tc>
        <w:tc>
          <w:tcPr>
            <w:tcW w:w="2266" w:type="dxa"/>
          </w:tcPr>
          <w:p w14:paraId="27F22E06" w14:textId="2BB24232" w:rsidR="00CE304D" w:rsidRDefault="006770CC">
            <w:pPr>
              <w:rPr>
                <w:b/>
                <w:bCs/>
              </w:rPr>
            </w:pPr>
            <w:r>
              <w:rPr>
                <w:b/>
                <w:bCs/>
              </w:rPr>
              <w:t>41666,-</w:t>
            </w:r>
          </w:p>
        </w:tc>
        <w:tc>
          <w:tcPr>
            <w:tcW w:w="2266" w:type="dxa"/>
          </w:tcPr>
          <w:p w14:paraId="10DC6CD8" w14:textId="1256596B" w:rsidR="00CE304D" w:rsidRDefault="006770CC">
            <w:pPr>
              <w:rPr>
                <w:b/>
                <w:bCs/>
              </w:rPr>
            </w:pPr>
            <w:r>
              <w:rPr>
                <w:b/>
                <w:bCs/>
              </w:rPr>
              <w:t>10416,-</w:t>
            </w:r>
          </w:p>
        </w:tc>
      </w:tr>
    </w:tbl>
    <w:p w14:paraId="33E1A020" w14:textId="77777777" w:rsidR="00CE304D" w:rsidRPr="00CE304D" w:rsidRDefault="00CE304D">
      <w:pPr>
        <w:rPr>
          <w:b/>
          <w:bCs/>
        </w:rPr>
      </w:pPr>
    </w:p>
    <w:sectPr w:rsidR="00CE304D" w:rsidRPr="00CE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D"/>
    <w:rsid w:val="006770CC"/>
    <w:rsid w:val="00CE304D"/>
    <w:rsid w:val="00D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B855"/>
  <w15:chartTrackingRefBased/>
  <w15:docId w15:val="{B5431E1E-73C6-4806-A578-E082A117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Wiik</dc:creator>
  <cp:keywords/>
  <dc:description/>
  <cp:lastModifiedBy>Cathrine Wiik</cp:lastModifiedBy>
  <cp:revision>2</cp:revision>
  <dcterms:created xsi:type="dcterms:W3CDTF">2019-11-25T13:10:00Z</dcterms:created>
  <dcterms:modified xsi:type="dcterms:W3CDTF">2019-11-25T22:26:00Z</dcterms:modified>
</cp:coreProperties>
</file>